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6A" w:rsidRPr="0087557B" w:rsidRDefault="00DF46D5" w:rsidP="0012376A">
      <w:pPr>
        <w:jc w:val="center"/>
        <w:outlineLvl w:val="0"/>
        <w:rPr>
          <w:rFonts w:ascii="Arial" w:hAnsi="Arial" w:cs="Arial"/>
          <w:color w:val="222A35" w:themeColor="text2" w:themeShade="80"/>
        </w:rPr>
      </w:pPr>
      <w:r w:rsidRPr="0087557B">
        <w:rPr>
          <w:rFonts w:ascii="Arial" w:hAnsi="Arial" w:cs="Arial"/>
          <w:color w:val="222A35" w:themeColor="text2" w:themeShade="80"/>
        </w:rPr>
        <w:t>UNIDAD 3</w:t>
      </w:r>
      <w:r w:rsidR="0012376A" w:rsidRPr="0087557B">
        <w:rPr>
          <w:rFonts w:ascii="Arial" w:hAnsi="Arial" w:cs="Arial"/>
          <w:color w:val="222A35" w:themeColor="text2" w:themeShade="80"/>
        </w:rPr>
        <w:t xml:space="preserve"> </w:t>
      </w:r>
      <w:r w:rsidR="000A087C">
        <w:rPr>
          <w:rFonts w:ascii="Arial" w:hAnsi="Arial" w:cs="Arial"/>
          <w:color w:val="222A35" w:themeColor="text2" w:themeShade="80"/>
        </w:rPr>
        <w:t>– Pantalla 6</w:t>
      </w:r>
    </w:p>
    <w:p w:rsidR="00DF46D5" w:rsidRPr="0087557B" w:rsidRDefault="00DF46D5" w:rsidP="00DF46D5">
      <w:pPr>
        <w:jc w:val="center"/>
        <w:outlineLvl w:val="0"/>
        <w:rPr>
          <w:rFonts w:ascii="Arial" w:hAnsi="Arial" w:cs="Arial"/>
          <w:color w:val="222A35" w:themeColor="text2" w:themeShade="80"/>
        </w:rPr>
      </w:pPr>
      <w:r w:rsidRPr="0087557B">
        <w:rPr>
          <w:rFonts w:ascii="Arial" w:hAnsi="Arial" w:cs="Arial"/>
          <w:color w:val="222A35" w:themeColor="text2" w:themeShade="80"/>
        </w:rPr>
        <w:t>LA PLANEACIÓN PÚBLICA Y EL PRESUPUESTO GENERAL</w:t>
      </w:r>
    </w:p>
    <w:p w:rsidR="0012376A" w:rsidRPr="0087557B" w:rsidRDefault="0012376A" w:rsidP="0012376A">
      <w:pPr>
        <w:jc w:val="center"/>
        <w:outlineLvl w:val="0"/>
        <w:rPr>
          <w:rFonts w:ascii="Arial" w:hAnsi="Arial" w:cs="Arial"/>
          <w:color w:val="222A35" w:themeColor="text2" w:themeShade="80"/>
        </w:rPr>
      </w:pPr>
      <w:r w:rsidRPr="0087557B">
        <w:rPr>
          <w:rFonts w:ascii="Arial" w:hAnsi="Arial" w:cs="Arial"/>
          <w:color w:val="222A35" w:themeColor="text2" w:themeShade="80"/>
        </w:rPr>
        <w:t>ACTIVIDAD DE AUTOAPRENDIZAJE</w:t>
      </w:r>
    </w:p>
    <w:p w:rsidR="0012376A" w:rsidRPr="0087557B" w:rsidRDefault="0012376A" w:rsidP="0012376A">
      <w:pPr>
        <w:jc w:val="center"/>
        <w:outlineLvl w:val="0"/>
        <w:rPr>
          <w:rFonts w:ascii="Arial" w:hAnsi="Arial" w:cs="Arial"/>
          <w:color w:val="222A35" w:themeColor="text2" w:themeShade="80"/>
        </w:rPr>
      </w:pPr>
    </w:p>
    <w:p w:rsidR="00340C8C" w:rsidRPr="0087557B" w:rsidRDefault="0012376A" w:rsidP="0090731A">
      <w:pPr>
        <w:jc w:val="both"/>
        <w:outlineLvl w:val="0"/>
        <w:rPr>
          <w:rFonts w:ascii="Arial" w:hAnsi="Arial" w:cs="Arial"/>
          <w:shd w:val="clear" w:color="auto" w:fill="FFFFFF"/>
        </w:rPr>
      </w:pPr>
      <w:r w:rsidRPr="0087557B">
        <w:rPr>
          <w:rFonts w:ascii="Arial" w:hAnsi="Arial" w:cs="Arial"/>
          <w:kern w:val="36"/>
          <w:lang w:val="es-CO" w:eastAsia="en-US"/>
        </w:rPr>
        <w:t>Pregunta de relacionar columnas</w:t>
      </w:r>
      <w:r w:rsidR="0090731A" w:rsidRPr="0087557B">
        <w:rPr>
          <w:rFonts w:ascii="Arial" w:hAnsi="Arial" w:cs="Arial"/>
          <w:lang w:val="es-CO"/>
        </w:rPr>
        <w:t xml:space="preserve"> </w:t>
      </w:r>
      <w:r w:rsidR="0090731A" w:rsidRPr="0087557B">
        <w:rPr>
          <w:rFonts w:ascii="Arial" w:hAnsi="Arial" w:cs="Arial"/>
          <w:shd w:val="clear" w:color="auto" w:fill="FFFFFF"/>
        </w:rPr>
        <w:t>(emparejamiento)</w:t>
      </w:r>
      <w:r w:rsidR="000A087C">
        <w:rPr>
          <w:rFonts w:ascii="Arial" w:hAnsi="Arial" w:cs="Arial"/>
          <w:shd w:val="clear" w:color="auto" w:fill="FFFFFF"/>
        </w:rPr>
        <w:t>: l</w:t>
      </w:r>
      <w:r w:rsidR="00340C8C" w:rsidRPr="0087557B">
        <w:rPr>
          <w:rFonts w:ascii="Arial" w:hAnsi="Arial" w:cs="Arial"/>
          <w:shd w:val="clear" w:color="auto" w:fill="FFFFFF"/>
        </w:rPr>
        <w:t xml:space="preserve">a primera columna contiene </w:t>
      </w:r>
      <w:r w:rsidR="00183E0E">
        <w:rPr>
          <w:rFonts w:ascii="Arial" w:hAnsi="Arial" w:cs="Arial"/>
          <w:shd w:val="clear" w:color="auto" w:fill="FFFFFF"/>
        </w:rPr>
        <w:t>un plan de desarrollo</w:t>
      </w:r>
      <w:r w:rsidR="00DF46D5" w:rsidRPr="0087557B">
        <w:rPr>
          <w:rFonts w:ascii="Arial" w:hAnsi="Arial" w:cs="Arial"/>
          <w:shd w:val="clear" w:color="auto" w:fill="FFFFFF"/>
        </w:rPr>
        <w:t xml:space="preserve"> </w:t>
      </w:r>
      <w:r w:rsidR="00340C8C" w:rsidRPr="0087557B">
        <w:rPr>
          <w:rFonts w:ascii="Arial" w:hAnsi="Arial" w:cs="Arial"/>
          <w:shd w:val="clear" w:color="auto" w:fill="FFFFFF"/>
        </w:rPr>
        <w:t xml:space="preserve">y la tercera </w:t>
      </w:r>
      <w:r w:rsidR="000A087C">
        <w:rPr>
          <w:rFonts w:ascii="Arial" w:hAnsi="Arial" w:cs="Arial"/>
          <w:shd w:val="clear" w:color="auto" w:fill="FFFFFF"/>
        </w:rPr>
        <w:t>el nombre del p</w:t>
      </w:r>
      <w:r w:rsidR="00A46238" w:rsidRPr="0087557B">
        <w:rPr>
          <w:rFonts w:ascii="Arial" w:hAnsi="Arial" w:cs="Arial"/>
          <w:shd w:val="clear" w:color="auto" w:fill="FFFFFF"/>
        </w:rPr>
        <w:t>residente a quien corresponde dicho Plan.</w:t>
      </w:r>
    </w:p>
    <w:p w:rsidR="00DF46D5" w:rsidRPr="0087557B" w:rsidRDefault="00DF46D5" w:rsidP="0090731A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0A087C" w:rsidRDefault="000A087C" w:rsidP="00340C8C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52620D" w:rsidRDefault="0052620D" w:rsidP="00340C8C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52620D" w:rsidRDefault="0052620D" w:rsidP="0052620D">
      <w:pPr>
        <w:jc w:val="center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4472C4" w:themeColor="accent5"/>
          <w:shd w:val="clear" w:color="auto" w:fill="FFFFFF"/>
        </w:rPr>
        <w:t xml:space="preserve">Empareje los </w:t>
      </w:r>
      <w:r>
        <w:rPr>
          <w:rFonts w:ascii="Arial" w:hAnsi="Arial" w:cs="Arial"/>
          <w:color w:val="4472C4" w:themeColor="accent5"/>
          <w:shd w:val="clear" w:color="auto" w:fill="FFFFFF"/>
        </w:rPr>
        <w:t>planes de desarrollo</w:t>
      </w:r>
      <w:r>
        <w:rPr>
          <w:rFonts w:ascii="Arial" w:hAnsi="Arial" w:cs="Arial"/>
          <w:color w:val="4472C4" w:themeColor="accent5"/>
          <w:shd w:val="clear" w:color="auto" w:fill="FFFFFF"/>
        </w:rPr>
        <w:t xml:space="preserve"> de la columna izquierda con </w:t>
      </w:r>
      <w:r w:rsidR="004814ED">
        <w:rPr>
          <w:rFonts w:ascii="Arial" w:hAnsi="Arial" w:cs="Arial"/>
          <w:color w:val="4472C4" w:themeColor="accent5"/>
          <w:shd w:val="clear" w:color="auto" w:fill="FFFFFF"/>
        </w:rPr>
        <w:t xml:space="preserve">el </w:t>
      </w:r>
      <w:r>
        <w:rPr>
          <w:rFonts w:ascii="Arial" w:hAnsi="Arial" w:cs="Arial"/>
          <w:color w:val="4472C4" w:themeColor="accent5"/>
          <w:shd w:val="clear" w:color="auto" w:fill="FFFFFF"/>
        </w:rPr>
        <w:t>presidente</w:t>
      </w:r>
      <w:r w:rsidR="004814ED">
        <w:rPr>
          <w:rFonts w:ascii="Arial" w:hAnsi="Arial" w:cs="Arial"/>
          <w:color w:val="4472C4" w:themeColor="accent5"/>
          <w:shd w:val="clear" w:color="auto" w:fill="FFFFFF"/>
        </w:rPr>
        <w:t xml:space="preserve"> </w:t>
      </w:r>
      <w:r w:rsidR="008B7C69">
        <w:rPr>
          <w:rFonts w:ascii="Arial" w:hAnsi="Arial" w:cs="Arial"/>
          <w:color w:val="4472C4" w:themeColor="accent5"/>
          <w:shd w:val="clear" w:color="auto" w:fill="FFFFFF"/>
        </w:rPr>
        <w:t>correspondiente</w:t>
      </w:r>
      <w:r>
        <w:rPr>
          <w:rFonts w:ascii="Arial" w:hAnsi="Arial" w:cs="Arial"/>
          <w:color w:val="4472C4" w:themeColor="accent5"/>
          <w:shd w:val="clear" w:color="auto" w:fill="FFFFFF"/>
        </w:rPr>
        <w:t xml:space="preserve"> de la columna derecha:</w:t>
      </w:r>
    </w:p>
    <w:p w:rsidR="0052620D" w:rsidRPr="0087557B" w:rsidRDefault="0052620D" w:rsidP="00340C8C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A46238" w:rsidRPr="0087557B" w:rsidRDefault="00A46238" w:rsidP="00340C8C">
      <w:pPr>
        <w:jc w:val="both"/>
        <w:outlineLvl w:val="0"/>
        <w:rPr>
          <w:rFonts w:ascii="Arial" w:hAnsi="Arial" w:cs="Arial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4111"/>
      </w:tblGrid>
      <w:tr w:rsidR="00C72B62" w:rsidRPr="0087557B" w:rsidTr="00F45608">
        <w:trPr>
          <w:trHeight w:val="961"/>
        </w:trPr>
        <w:tc>
          <w:tcPr>
            <w:tcW w:w="3256" w:type="dxa"/>
            <w:vAlign w:val="center"/>
          </w:tcPr>
          <w:p w:rsidR="00C72B62" w:rsidRPr="0087557B" w:rsidRDefault="00C72B62" w:rsidP="00FD699B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Pacto por Colombia Pacto por la Equidad</w:t>
            </w:r>
          </w:p>
        </w:tc>
        <w:tc>
          <w:tcPr>
            <w:tcW w:w="850" w:type="dxa"/>
            <w:vAlign w:val="center"/>
          </w:tcPr>
          <w:p w:rsidR="00C72B62" w:rsidRPr="0087557B" w:rsidRDefault="00C72B62" w:rsidP="00C72B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F45608" w:rsidRPr="0087557B" w:rsidRDefault="00F45608" w:rsidP="00F4560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hd w:val="clear" w:color="auto" w:fill="FFFFFF"/>
                <w:lang w:val="es-MX"/>
              </w:rPr>
            </w:pPr>
          </w:p>
          <w:p w:rsidR="00C72B62" w:rsidRPr="0087557B" w:rsidRDefault="00A9746E" w:rsidP="00F45608">
            <w:pPr>
              <w:ind w:left="360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CÉ</w:t>
            </w:r>
            <w:r w:rsidR="00C72B62" w:rsidRPr="0087557B">
              <w:rPr>
                <w:rFonts w:ascii="Arial" w:hAnsi="Arial" w:cs="Arial"/>
                <w:b/>
                <w:bCs/>
                <w:shd w:val="clear" w:color="auto" w:fill="FFFFFF"/>
              </w:rPr>
              <w:t>SAR GAVIRIA TRUJILLO</w:t>
            </w:r>
          </w:p>
          <w:p w:rsidR="00C72B62" w:rsidRPr="0087557B" w:rsidRDefault="00C72B62" w:rsidP="00F45608">
            <w:p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1990-1994</w:t>
            </w:r>
          </w:p>
        </w:tc>
      </w:tr>
      <w:tr w:rsidR="00C72B62" w:rsidRPr="0087557B" w:rsidTr="00F45608">
        <w:tc>
          <w:tcPr>
            <w:tcW w:w="3256" w:type="dxa"/>
            <w:vAlign w:val="center"/>
          </w:tcPr>
          <w:p w:rsidR="00C72B62" w:rsidRPr="0087557B" w:rsidRDefault="00C72B62" w:rsidP="00FD699B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Hacia un Estado Comunitario</w:t>
            </w:r>
          </w:p>
        </w:tc>
        <w:tc>
          <w:tcPr>
            <w:tcW w:w="850" w:type="dxa"/>
            <w:vAlign w:val="center"/>
          </w:tcPr>
          <w:p w:rsidR="00C72B62" w:rsidRPr="0087557B" w:rsidRDefault="00C72B62" w:rsidP="00C72B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F45608" w:rsidRPr="0087557B" w:rsidRDefault="00F45608" w:rsidP="00F4560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</w:pPr>
          </w:p>
          <w:p w:rsidR="00C72B62" w:rsidRPr="0087557B" w:rsidRDefault="00C72B62" w:rsidP="00F45608">
            <w:pPr>
              <w:ind w:left="360"/>
              <w:jc w:val="both"/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ERNESTO SAMPER PIZANO</w:t>
            </w:r>
          </w:p>
          <w:p w:rsidR="00C72B62" w:rsidRPr="0087557B" w:rsidRDefault="00C72B62" w:rsidP="00F45608">
            <w:pPr>
              <w:jc w:val="center"/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1994-1998</w:t>
            </w:r>
          </w:p>
        </w:tc>
      </w:tr>
      <w:tr w:rsidR="00C72B62" w:rsidRPr="0087557B" w:rsidTr="00F45608">
        <w:tc>
          <w:tcPr>
            <w:tcW w:w="3256" w:type="dxa"/>
            <w:vAlign w:val="center"/>
          </w:tcPr>
          <w:p w:rsidR="00C72B62" w:rsidRPr="0087557B" w:rsidRDefault="00C72B62" w:rsidP="00FD699B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El Salto Social</w:t>
            </w:r>
          </w:p>
        </w:tc>
        <w:tc>
          <w:tcPr>
            <w:tcW w:w="850" w:type="dxa"/>
            <w:vAlign w:val="center"/>
          </w:tcPr>
          <w:p w:rsidR="00C72B62" w:rsidRPr="0087557B" w:rsidRDefault="00C72B62" w:rsidP="00C72B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F45608" w:rsidRPr="0087557B" w:rsidRDefault="00F45608" w:rsidP="00F4560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  <w:p w:rsidR="00C72B62" w:rsidRPr="0087557B" w:rsidRDefault="00C72B62" w:rsidP="00F45608">
            <w:pPr>
              <w:ind w:left="360"/>
              <w:jc w:val="both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ANDRÉS PASTRANA ARANGO</w:t>
            </w:r>
          </w:p>
          <w:p w:rsidR="00C72B62" w:rsidRPr="0087557B" w:rsidRDefault="00C72B62" w:rsidP="00F45608">
            <w:p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1998-2002</w:t>
            </w:r>
          </w:p>
        </w:tc>
      </w:tr>
      <w:tr w:rsidR="00911A4C" w:rsidRPr="0087557B" w:rsidTr="00F45608">
        <w:tc>
          <w:tcPr>
            <w:tcW w:w="3256" w:type="dxa"/>
            <w:vAlign w:val="center"/>
          </w:tcPr>
          <w:p w:rsidR="00911A4C" w:rsidRPr="0087557B" w:rsidRDefault="00C72B62" w:rsidP="00FD699B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Todos por un nuevo país</w:t>
            </w:r>
          </w:p>
        </w:tc>
        <w:tc>
          <w:tcPr>
            <w:tcW w:w="850" w:type="dxa"/>
            <w:vAlign w:val="center"/>
          </w:tcPr>
          <w:p w:rsidR="00911A4C" w:rsidRPr="0087557B" w:rsidRDefault="00911A4C" w:rsidP="00C72B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F45608" w:rsidRPr="0087557B" w:rsidRDefault="00F45608" w:rsidP="00F4560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hd w:val="clear" w:color="auto" w:fill="FFFFFF"/>
                <w:lang w:val="es-MX"/>
              </w:rPr>
            </w:pPr>
          </w:p>
          <w:p w:rsidR="00A46238" w:rsidRPr="0087557B" w:rsidRDefault="00A9746E" w:rsidP="00F45608">
            <w:p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Á</w:t>
            </w:r>
            <w:r w:rsidR="00A46238" w:rsidRPr="0087557B">
              <w:rPr>
                <w:rFonts w:ascii="Arial" w:hAnsi="Arial" w:cs="Arial"/>
                <w:b/>
                <w:bCs/>
                <w:shd w:val="clear" w:color="auto" w:fill="FFFFFF"/>
              </w:rPr>
              <w:t>LVARO URIBE VELEZ</w:t>
            </w:r>
          </w:p>
          <w:p w:rsidR="00911A4C" w:rsidRPr="0087557B" w:rsidRDefault="00A46238" w:rsidP="00F45608">
            <w:p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2002-2006</w:t>
            </w:r>
          </w:p>
        </w:tc>
      </w:tr>
      <w:tr w:rsidR="00911A4C" w:rsidRPr="0087557B" w:rsidTr="00F45608">
        <w:tc>
          <w:tcPr>
            <w:tcW w:w="3256" w:type="dxa"/>
            <w:vAlign w:val="center"/>
          </w:tcPr>
          <w:p w:rsidR="00911A4C" w:rsidRPr="0087557B" w:rsidRDefault="00C72B62" w:rsidP="00FD699B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La Revolución Pacífica</w:t>
            </w:r>
          </w:p>
        </w:tc>
        <w:tc>
          <w:tcPr>
            <w:tcW w:w="850" w:type="dxa"/>
            <w:vAlign w:val="center"/>
          </w:tcPr>
          <w:p w:rsidR="00911A4C" w:rsidRPr="0087557B" w:rsidRDefault="00911A4C" w:rsidP="00C72B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F45608" w:rsidRPr="0087557B" w:rsidRDefault="00F45608" w:rsidP="00F4560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  <w:p w:rsidR="00A46238" w:rsidRPr="0087557B" w:rsidRDefault="00A9746E" w:rsidP="00F45608">
            <w:pPr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</w:rPr>
              <w:t>JUAN MANUEL SANTOS CALDERÓ</w:t>
            </w:r>
            <w:r w:rsidR="00A46238" w:rsidRPr="0087557B">
              <w:rPr>
                <w:rFonts w:ascii="Arial" w:hAnsi="Arial" w:cs="Arial"/>
                <w:b/>
                <w:bCs/>
                <w:iCs/>
              </w:rPr>
              <w:t>N</w:t>
            </w:r>
          </w:p>
          <w:p w:rsidR="00911A4C" w:rsidRPr="0087557B" w:rsidRDefault="00A46238" w:rsidP="00F45608">
            <w:pPr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iCs/>
              </w:rPr>
              <w:t>2014-2018</w:t>
            </w:r>
          </w:p>
        </w:tc>
      </w:tr>
      <w:tr w:rsidR="00911A4C" w:rsidRPr="0087557B" w:rsidTr="00F45608">
        <w:tc>
          <w:tcPr>
            <w:tcW w:w="3256" w:type="dxa"/>
            <w:vAlign w:val="center"/>
          </w:tcPr>
          <w:p w:rsidR="00911A4C" w:rsidRPr="0087557B" w:rsidRDefault="00C72B62" w:rsidP="00FD699B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Cambio para construir la paz</w:t>
            </w:r>
          </w:p>
        </w:tc>
        <w:tc>
          <w:tcPr>
            <w:tcW w:w="850" w:type="dxa"/>
            <w:vAlign w:val="center"/>
          </w:tcPr>
          <w:p w:rsidR="00911A4C" w:rsidRPr="0087557B" w:rsidRDefault="00911A4C" w:rsidP="00C72B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F45608" w:rsidRPr="0087557B" w:rsidRDefault="00F45608" w:rsidP="00F4560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hd w:val="clear" w:color="auto" w:fill="FFFFFF"/>
                <w:lang w:val="es-MX"/>
              </w:rPr>
            </w:pPr>
          </w:p>
          <w:p w:rsidR="00A46238" w:rsidRPr="0087557B" w:rsidRDefault="00A46238" w:rsidP="00F45608">
            <w:p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IVAN DUQUE MÁRQUEZ</w:t>
            </w:r>
          </w:p>
          <w:p w:rsidR="00A46238" w:rsidRPr="0087557B" w:rsidRDefault="00A46238" w:rsidP="00F45608">
            <w:p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2018-2022</w:t>
            </w:r>
          </w:p>
          <w:p w:rsidR="00911A4C" w:rsidRPr="0087557B" w:rsidRDefault="00911A4C" w:rsidP="00FD699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11A4C" w:rsidRPr="0087557B" w:rsidRDefault="00911A4C" w:rsidP="00340C8C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911A4C" w:rsidRPr="0087557B" w:rsidRDefault="00911A4C" w:rsidP="00340C8C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AC5B63" w:rsidRPr="0087557B" w:rsidRDefault="00AC5B63" w:rsidP="00AC5B63">
      <w:pPr>
        <w:jc w:val="both"/>
        <w:outlineLvl w:val="0"/>
        <w:rPr>
          <w:rFonts w:ascii="Arial" w:hAnsi="Arial" w:cs="Arial"/>
          <w:color w:val="222A35" w:themeColor="text2" w:themeShade="80"/>
        </w:rPr>
      </w:pPr>
      <w:r w:rsidRPr="0087557B">
        <w:rPr>
          <w:rFonts w:ascii="Arial" w:hAnsi="Arial" w:cs="Arial"/>
          <w:color w:val="222A35" w:themeColor="text2" w:themeShade="80"/>
        </w:rPr>
        <w:t>SOLUCIÓN</w:t>
      </w:r>
      <w:r w:rsidR="00836083" w:rsidRPr="0087557B">
        <w:rPr>
          <w:rFonts w:ascii="Arial" w:hAnsi="Arial" w:cs="Arial"/>
          <w:color w:val="222A35" w:themeColor="text2" w:themeShade="80"/>
        </w:rPr>
        <w:t>:</w:t>
      </w:r>
    </w:p>
    <w:p w:rsidR="00911A4C" w:rsidRPr="0087557B" w:rsidRDefault="00911A4C" w:rsidP="00340C8C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965844" w:rsidRPr="0087557B" w:rsidRDefault="00965844" w:rsidP="00340C8C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965844" w:rsidRPr="0087557B" w:rsidRDefault="00965844" w:rsidP="00340C8C">
      <w:pPr>
        <w:jc w:val="both"/>
        <w:outlineLvl w:val="0"/>
        <w:rPr>
          <w:rFonts w:ascii="Arial" w:hAnsi="Arial" w:cs="Arial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4111"/>
      </w:tblGrid>
      <w:tr w:rsidR="00F45608" w:rsidRPr="0087557B" w:rsidTr="00880D25">
        <w:trPr>
          <w:trHeight w:val="961"/>
        </w:trPr>
        <w:tc>
          <w:tcPr>
            <w:tcW w:w="3256" w:type="dxa"/>
            <w:vAlign w:val="center"/>
          </w:tcPr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Pacto por Colombia Pacto por la Equidad</w:t>
            </w:r>
          </w:p>
        </w:tc>
        <w:tc>
          <w:tcPr>
            <w:tcW w:w="850" w:type="dxa"/>
            <w:vAlign w:val="center"/>
          </w:tcPr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111" w:type="dxa"/>
          </w:tcPr>
          <w:p w:rsidR="00F45608" w:rsidRPr="0087557B" w:rsidRDefault="00F45608" w:rsidP="00F4560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  <w:p w:rsidR="00F45608" w:rsidRPr="0087557B" w:rsidRDefault="00A9746E" w:rsidP="00880D25">
            <w:pPr>
              <w:ind w:left="360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CÉ</w:t>
            </w:r>
            <w:r w:rsidR="00F45608" w:rsidRPr="0087557B">
              <w:rPr>
                <w:rFonts w:ascii="Arial" w:hAnsi="Arial" w:cs="Arial"/>
                <w:b/>
                <w:bCs/>
                <w:shd w:val="clear" w:color="auto" w:fill="FFFFFF"/>
              </w:rPr>
              <w:t>SAR GAVIRIA TRUJILLO</w:t>
            </w:r>
          </w:p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1990-1994</w:t>
            </w:r>
          </w:p>
        </w:tc>
      </w:tr>
      <w:tr w:rsidR="00F45608" w:rsidRPr="0087557B" w:rsidTr="00880D25">
        <w:tc>
          <w:tcPr>
            <w:tcW w:w="3256" w:type="dxa"/>
            <w:vAlign w:val="center"/>
          </w:tcPr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Hacia un Estado Comunitario</w:t>
            </w:r>
          </w:p>
        </w:tc>
        <w:tc>
          <w:tcPr>
            <w:tcW w:w="850" w:type="dxa"/>
            <w:vAlign w:val="center"/>
          </w:tcPr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11" w:type="dxa"/>
          </w:tcPr>
          <w:p w:rsidR="00F45608" w:rsidRPr="0087557B" w:rsidRDefault="00F45608" w:rsidP="00F4560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</w:pPr>
          </w:p>
          <w:p w:rsidR="00F45608" w:rsidRPr="0087557B" w:rsidRDefault="00F45608" w:rsidP="00880D25">
            <w:pPr>
              <w:ind w:left="360"/>
              <w:jc w:val="both"/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ERNESTO SAMPER PIZANO</w:t>
            </w:r>
          </w:p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lastRenderedPageBreak/>
              <w:t>1994-1998</w:t>
            </w:r>
          </w:p>
        </w:tc>
      </w:tr>
      <w:tr w:rsidR="00F45608" w:rsidRPr="0087557B" w:rsidTr="00880D25">
        <w:tc>
          <w:tcPr>
            <w:tcW w:w="3256" w:type="dxa"/>
            <w:vAlign w:val="center"/>
          </w:tcPr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lastRenderedPageBreak/>
              <w:t>El Salto Social</w:t>
            </w:r>
          </w:p>
        </w:tc>
        <w:tc>
          <w:tcPr>
            <w:tcW w:w="850" w:type="dxa"/>
            <w:vAlign w:val="center"/>
          </w:tcPr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</w:tcPr>
          <w:p w:rsidR="00F45608" w:rsidRPr="0087557B" w:rsidRDefault="00F45608" w:rsidP="00F4560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  <w:p w:rsidR="00F45608" w:rsidRPr="0087557B" w:rsidRDefault="00F45608" w:rsidP="00880D25">
            <w:pPr>
              <w:ind w:left="360"/>
              <w:jc w:val="both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ANDRÉS PASTRANA ARANGO</w:t>
            </w:r>
          </w:p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1998-2002</w:t>
            </w:r>
          </w:p>
        </w:tc>
      </w:tr>
      <w:tr w:rsidR="00F45608" w:rsidRPr="0087557B" w:rsidTr="00880D25">
        <w:tc>
          <w:tcPr>
            <w:tcW w:w="3256" w:type="dxa"/>
            <w:vAlign w:val="center"/>
          </w:tcPr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Todos por un nuevo país</w:t>
            </w:r>
          </w:p>
        </w:tc>
        <w:tc>
          <w:tcPr>
            <w:tcW w:w="850" w:type="dxa"/>
            <w:vAlign w:val="center"/>
          </w:tcPr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11" w:type="dxa"/>
          </w:tcPr>
          <w:p w:rsidR="00F45608" w:rsidRPr="0087557B" w:rsidRDefault="00F45608" w:rsidP="00F4560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  <w:p w:rsidR="00F45608" w:rsidRPr="0087557B" w:rsidRDefault="00A9746E" w:rsidP="00880D2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Á</w:t>
            </w:r>
            <w:r w:rsidR="00F45608" w:rsidRPr="0087557B">
              <w:rPr>
                <w:rFonts w:ascii="Arial" w:hAnsi="Arial" w:cs="Arial"/>
                <w:b/>
                <w:bCs/>
                <w:shd w:val="clear" w:color="auto" w:fill="FFFFFF"/>
              </w:rPr>
              <w:t>LVARO URIBE VELEZ</w:t>
            </w:r>
          </w:p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2002-2006</w:t>
            </w:r>
          </w:p>
        </w:tc>
      </w:tr>
      <w:tr w:rsidR="00F45608" w:rsidRPr="0087557B" w:rsidTr="00880D25">
        <w:tc>
          <w:tcPr>
            <w:tcW w:w="3256" w:type="dxa"/>
            <w:vAlign w:val="center"/>
          </w:tcPr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La Revolución Pacífica</w:t>
            </w:r>
          </w:p>
        </w:tc>
        <w:tc>
          <w:tcPr>
            <w:tcW w:w="850" w:type="dxa"/>
            <w:vAlign w:val="center"/>
          </w:tcPr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11" w:type="dxa"/>
          </w:tcPr>
          <w:p w:rsidR="00F45608" w:rsidRPr="0087557B" w:rsidRDefault="00F45608" w:rsidP="00F4560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iCs/>
                <w:lang w:val="en-US"/>
              </w:rPr>
            </w:pPr>
          </w:p>
          <w:p w:rsidR="00F45608" w:rsidRPr="0087557B" w:rsidRDefault="00A9746E" w:rsidP="00880D25">
            <w:pPr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</w:rPr>
              <w:t>JUAN MANUEL SANTOS CALDERÓ</w:t>
            </w:r>
            <w:r w:rsidR="00F45608" w:rsidRPr="0087557B">
              <w:rPr>
                <w:rFonts w:ascii="Arial" w:hAnsi="Arial" w:cs="Arial"/>
                <w:b/>
                <w:bCs/>
                <w:iCs/>
              </w:rPr>
              <w:t>N</w:t>
            </w:r>
          </w:p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iCs/>
              </w:rPr>
              <w:t>2014-2018</w:t>
            </w:r>
          </w:p>
        </w:tc>
      </w:tr>
      <w:tr w:rsidR="00F45608" w:rsidRPr="0087557B" w:rsidTr="00880D25">
        <w:tc>
          <w:tcPr>
            <w:tcW w:w="3256" w:type="dxa"/>
            <w:vAlign w:val="center"/>
          </w:tcPr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Cambio para construir la paz</w:t>
            </w:r>
          </w:p>
        </w:tc>
        <w:tc>
          <w:tcPr>
            <w:tcW w:w="850" w:type="dxa"/>
            <w:vAlign w:val="center"/>
          </w:tcPr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</w:rPr>
            </w:pPr>
            <w:r w:rsidRPr="0087557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</w:tcPr>
          <w:p w:rsidR="00F45608" w:rsidRPr="0087557B" w:rsidRDefault="00F45608" w:rsidP="00F4560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IVAN DUQUE MÁRQUEZ</w:t>
            </w:r>
          </w:p>
          <w:p w:rsidR="00F45608" w:rsidRPr="0087557B" w:rsidRDefault="00F45608" w:rsidP="00880D2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 w:rsidRPr="0087557B">
              <w:rPr>
                <w:rFonts w:ascii="Arial" w:hAnsi="Arial" w:cs="Arial"/>
                <w:b/>
                <w:bCs/>
                <w:shd w:val="clear" w:color="auto" w:fill="FFFFFF"/>
              </w:rPr>
              <w:t>2018-2022</w:t>
            </w:r>
          </w:p>
          <w:p w:rsidR="00F45608" w:rsidRPr="0087557B" w:rsidRDefault="00F45608" w:rsidP="00880D2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11A4C" w:rsidRPr="0087557B" w:rsidRDefault="00911A4C" w:rsidP="00340C8C">
      <w:pPr>
        <w:jc w:val="both"/>
        <w:outlineLvl w:val="0"/>
        <w:rPr>
          <w:rFonts w:ascii="Arial" w:hAnsi="Arial" w:cs="Arial"/>
          <w:shd w:val="clear" w:color="auto" w:fill="FFFFFF"/>
        </w:rPr>
      </w:pPr>
    </w:p>
    <w:p w:rsidR="008310D0" w:rsidRDefault="00632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Retroalimentación positiva: ¡Muy bien! Tiene claro los planes de desarrollo desde 1970 </w:t>
      </w:r>
      <w:bookmarkStart w:id="0" w:name="_GoBack"/>
      <w:bookmarkEnd w:id="0"/>
      <w:r>
        <w:rPr>
          <w:rFonts w:ascii="Arial" w:hAnsi="Arial" w:cs="Arial"/>
        </w:rPr>
        <w:t xml:space="preserve">de los últimos presidentes de Colombia. </w:t>
      </w:r>
    </w:p>
    <w:p w:rsidR="00632F2F" w:rsidRDefault="00632F2F">
      <w:pPr>
        <w:rPr>
          <w:rFonts w:ascii="Arial" w:hAnsi="Arial" w:cs="Arial"/>
        </w:rPr>
      </w:pPr>
    </w:p>
    <w:p w:rsidR="00632F2F" w:rsidRPr="00446B11" w:rsidRDefault="00632F2F" w:rsidP="00632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Retroalimentación negativa: ¡Incorrecto! Vuelva a intentarlo. </w:t>
      </w:r>
    </w:p>
    <w:p w:rsidR="00632F2F" w:rsidRPr="0087557B" w:rsidRDefault="00632F2F">
      <w:pPr>
        <w:rPr>
          <w:rFonts w:ascii="Arial" w:hAnsi="Arial" w:cs="Arial"/>
        </w:rPr>
      </w:pPr>
    </w:p>
    <w:p w:rsidR="00340C8C" w:rsidRPr="0087557B" w:rsidRDefault="00340C8C">
      <w:pPr>
        <w:rPr>
          <w:rFonts w:ascii="Arial" w:hAnsi="Arial" w:cs="Arial"/>
        </w:rPr>
      </w:pPr>
    </w:p>
    <w:p w:rsidR="00340C8C" w:rsidRPr="0087557B" w:rsidRDefault="00340C8C">
      <w:pPr>
        <w:rPr>
          <w:rFonts w:ascii="Arial" w:hAnsi="Arial" w:cs="Arial"/>
        </w:rPr>
      </w:pPr>
    </w:p>
    <w:p w:rsidR="00340C8C" w:rsidRPr="0087557B" w:rsidRDefault="00340C8C">
      <w:pPr>
        <w:rPr>
          <w:rFonts w:ascii="Arial" w:hAnsi="Arial" w:cs="Arial"/>
        </w:rPr>
      </w:pPr>
    </w:p>
    <w:sectPr w:rsidR="00340C8C" w:rsidRPr="008755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DAC"/>
    <w:multiLevelType w:val="hybridMultilevel"/>
    <w:tmpl w:val="B86CC02E"/>
    <w:lvl w:ilvl="0" w:tplc="8878EFD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C012B"/>
    <w:multiLevelType w:val="hybridMultilevel"/>
    <w:tmpl w:val="142C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E4CCB"/>
    <w:multiLevelType w:val="hybridMultilevel"/>
    <w:tmpl w:val="B86CC02E"/>
    <w:lvl w:ilvl="0" w:tplc="8878EFD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37F4C"/>
    <w:multiLevelType w:val="hybridMultilevel"/>
    <w:tmpl w:val="6F662A6C"/>
    <w:lvl w:ilvl="0" w:tplc="02885B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57CFE"/>
    <w:multiLevelType w:val="hybridMultilevel"/>
    <w:tmpl w:val="6F662A6C"/>
    <w:lvl w:ilvl="0" w:tplc="02885B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E4712"/>
    <w:multiLevelType w:val="hybridMultilevel"/>
    <w:tmpl w:val="B86CC02E"/>
    <w:lvl w:ilvl="0" w:tplc="8878EFD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D183F"/>
    <w:multiLevelType w:val="hybridMultilevel"/>
    <w:tmpl w:val="142C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87902"/>
    <w:multiLevelType w:val="hybridMultilevel"/>
    <w:tmpl w:val="94C4A2DA"/>
    <w:lvl w:ilvl="0" w:tplc="0DF2653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51"/>
    <w:rsid w:val="000A087C"/>
    <w:rsid w:val="00105706"/>
    <w:rsid w:val="0012376A"/>
    <w:rsid w:val="00183E0E"/>
    <w:rsid w:val="00340C8C"/>
    <w:rsid w:val="003733A4"/>
    <w:rsid w:val="004814ED"/>
    <w:rsid w:val="0052620D"/>
    <w:rsid w:val="0054228A"/>
    <w:rsid w:val="00573D59"/>
    <w:rsid w:val="00632F2F"/>
    <w:rsid w:val="00672551"/>
    <w:rsid w:val="00695AC0"/>
    <w:rsid w:val="008310D0"/>
    <w:rsid w:val="00836083"/>
    <w:rsid w:val="0087557B"/>
    <w:rsid w:val="008B7C69"/>
    <w:rsid w:val="0090731A"/>
    <w:rsid w:val="00911A4C"/>
    <w:rsid w:val="00965844"/>
    <w:rsid w:val="009E1F66"/>
    <w:rsid w:val="00A46238"/>
    <w:rsid w:val="00A9746E"/>
    <w:rsid w:val="00AC5B63"/>
    <w:rsid w:val="00C72B62"/>
    <w:rsid w:val="00CF51D2"/>
    <w:rsid w:val="00D94E7B"/>
    <w:rsid w:val="00DF46D5"/>
    <w:rsid w:val="00EF7A21"/>
    <w:rsid w:val="00F4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4600"/>
  <w15:chartTrackingRefBased/>
  <w15:docId w15:val="{3869061B-F144-4247-A5FC-FA46B9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1237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23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96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Milena Salas</cp:lastModifiedBy>
  <cp:revision>7</cp:revision>
  <dcterms:created xsi:type="dcterms:W3CDTF">2020-04-03T06:02:00Z</dcterms:created>
  <dcterms:modified xsi:type="dcterms:W3CDTF">2020-09-25T02:53:00Z</dcterms:modified>
</cp:coreProperties>
</file>